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0188" w14:textId="23DEDD31" w:rsidR="00503F86" w:rsidRPr="002528C6" w:rsidRDefault="00D03AE1" w:rsidP="00D03AE1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8782B" wp14:editId="214273D9">
                <wp:simplePos x="0" y="0"/>
                <wp:positionH relativeFrom="column">
                  <wp:posOffset>2571751</wp:posOffset>
                </wp:positionH>
                <wp:positionV relativeFrom="paragraph">
                  <wp:posOffset>142875</wp:posOffset>
                </wp:positionV>
                <wp:extent cx="4076700" cy="8191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2CA77C" w14:textId="1922F470" w:rsidR="00D03AE1" w:rsidRPr="00D03AE1" w:rsidRDefault="00D03AE1" w:rsidP="00D03AE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3AE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Trevor</w:t>
                            </w:r>
                            <w:r w:rsidR="0024575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and Angie</w:t>
                            </w:r>
                            <w:r w:rsidRPr="00D03AE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Price</w:t>
                            </w:r>
                          </w:p>
                          <w:p w14:paraId="00402BC6" w14:textId="108029D1" w:rsidR="00D03AE1" w:rsidRPr="00D03AE1" w:rsidRDefault="00D03AE1" w:rsidP="00D03AE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3AE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Lesson Rates – </w:t>
                            </w:r>
                            <w:r w:rsidR="00E164E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Automatic</w:t>
                            </w:r>
                            <w:r w:rsidR="00FD34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or </w:t>
                            </w:r>
                            <w:proofErr w:type="gramStart"/>
                            <w:r w:rsidR="00FD34E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Manual </w:t>
                            </w:r>
                            <w:r w:rsidRPr="00D03AE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Vehicle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878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2.5pt;margin-top:11.25pt;width:32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h1LAIAAFQEAAAOAAAAZHJzL2Uyb0RvYy54bWysVEtv2zAMvg/YfxB0X2xnado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" fillcolor="white [3201]" stroked="f" strokeweight=".5pt">
                <v:textbox>
                  <w:txbxContent>
                    <w:p w14:paraId="7D2CA77C" w14:textId="1922F470" w:rsidR="00D03AE1" w:rsidRPr="00D03AE1" w:rsidRDefault="00D03AE1" w:rsidP="00D03AE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03AE1">
                        <w:rPr>
                          <w:b/>
                          <w:bCs/>
                          <w:sz w:val="32"/>
                          <w:szCs w:val="32"/>
                        </w:rPr>
                        <w:t>Trevor</w:t>
                      </w:r>
                      <w:r w:rsidR="0024575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and Angie</w:t>
                      </w:r>
                      <w:r w:rsidRPr="00D03AE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Price</w:t>
                      </w:r>
                    </w:p>
                    <w:p w14:paraId="00402BC6" w14:textId="108029D1" w:rsidR="00D03AE1" w:rsidRPr="00D03AE1" w:rsidRDefault="00D03AE1" w:rsidP="00D03AE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03AE1">
                        <w:rPr>
                          <w:b/>
                          <w:bCs/>
                          <w:sz w:val="32"/>
                          <w:szCs w:val="32"/>
                        </w:rPr>
                        <w:t xml:space="preserve">Lesson Rates – </w:t>
                      </w:r>
                      <w:r w:rsidR="00E164EE">
                        <w:rPr>
                          <w:b/>
                          <w:bCs/>
                          <w:sz w:val="32"/>
                          <w:szCs w:val="32"/>
                        </w:rPr>
                        <w:t>Automatic</w:t>
                      </w:r>
                      <w:r w:rsidR="00FD34E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or </w:t>
                      </w:r>
                      <w:proofErr w:type="gramStart"/>
                      <w:r w:rsidR="00FD34E2">
                        <w:rPr>
                          <w:b/>
                          <w:bCs/>
                          <w:sz w:val="32"/>
                          <w:szCs w:val="32"/>
                        </w:rPr>
                        <w:t xml:space="preserve">Manual </w:t>
                      </w:r>
                      <w:r w:rsidRPr="00D03AE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Vehicle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inline distT="0" distB="0" distL="0" distR="0" wp14:anchorId="57882ECB" wp14:editId="0F2B1C6B">
            <wp:extent cx="1285875" cy="1113541"/>
            <wp:effectExtent l="0" t="0" r="0" b="0"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ive cornwall logo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050" cy="112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t xml:space="preserve">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8930"/>
      </w:tblGrid>
      <w:tr w:rsidR="00066922" w:rsidRPr="001946C2" w14:paraId="1DB332FE" w14:textId="77777777" w:rsidTr="001005C4">
        <w:trPr>
          <w:trHeight w:val="410"/>
        </w:trPr>
        <w:tc>
          <w:tcPr>
            <w:tcW w:w="3681" w:type="dxa"/>
          </w:tcPr>
          <w:p w14:paraId="3B67B734" w14:textId="4F2D0214" w:rsidR="00066922" w:rsidRPr="002528C6" w:rsidRDefault="00252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following rates apply to all new bookings from </w:t>
            </w:r>
            <w:r w:rsidR="0078102D">
              <w:rPr>
                <w:sz w:val="24"/>
                <w:szCs w:val="24"/>
              </w:rPr>
              <w:t>6</w:t>
            </w:r>
            <w:r w:rsidR="0078102D" w:rsidRPr="0078102D">
              <w:rPr>
                <w:sz w:val="24"/>
                <w:szCs w:val="24"/>
                <w:vertAlign w:val="superscript"/>
              </w:rPr>
              <w:t>th</w:t>
            </w:r>
            <w:r w:rsidR="0078102D">
              <w:rPr>
                <w:sz w:val="24"/>
                <w:szCs w:val="24"/>
              </w:rPr>
              <w:t xml:space="preserve"> </w:t>
            </w:r>
            <w:r w:rsidR="001005C4">
              <w:rPr>
                <w:sz w:val="24"/>
                <w:szCs w:val="24"/>
              </w:rPr>
              <w:t>February</w:t>
            </w:r>
            <w:r w:rsidR="0078102D">
              <w:rPr>
                <w:sz w:val="24"/>
                <w:szCs w:val="24"/>
              </w:rPr>
              <w:t xml:space="preserve"> 202</w:t>
            </w:r>
            <w:r w:rsidR="001005C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4EC085B" w14:textId="3619C0AC" w:rsidR="00066922" w:rsidRPr="001946C2" w:rsidRDefault="00066922">
            <w:pPr>
              <w:rPr>
                <w:sz w:val="28"/>
                <w:szCs w:val="28"/>
              </w:rPr>
            </w:pPr>
            <w:r w:rsidRPr="001946C2">
              <w:rPr>
                <w:sz w:val="28"/>
                <w:szCs w:val="28"/>
              </w:rPr>
              <w:t>Standard rate</w:t>
            </w:r>
          </w:p>
        </w:tc>
        <w:tc>
          <w:tcPr>
            <w:tcW w:w="8930" w:type="dxa"/>
          </w:tcPr>
          <w:p w14:paraId="045A77D1" w14:textId="224B2450" w:rsidR="00066922" w:rsidRPr="001946C2" w:rsidRDefault="00066922">
            <w:pPr>
              <w:rPr>
                <w:sz w:val="28"/>
                <w:szCs w:val="28"/>
              </w:rPr>
            </w:pPr>
            <w:r w:rsidRPr="001946C2">
              <w:rPr>
                <w:sz w:val="28"/>
                <w:szCs w:val="28"/>
              </w:rPr>
              <w:t>Comments</w:t>
            </w:r>
          </w:p>
        </w:tc>
      </w:tr>
      <w:tr w:rsidR="001005C4" w:rsidRPr="001946C2" w14:paraId="22E5E22D" w14:textId="77777777" w:rsidTr="001005C4">
        <w:trPr>
          <w:trHeight w:val="410"/>
        </w:trPr>
        <w:tc>
          <w:tcPr>
            <w:tcW w:w="3681" w:type="dxa"/>
          </w:tcPr>
          <w:p w14:paraId="39ABE584" w14:textId="229D9537" w:rsidR="001005C4" w:rsidRPr="001946C2" w:rsidRDefault="001005C4">
            <w:pPr>
              <w:rPr>
                <w:sz w:val="28"/>
                <w:szCs w:val="28"/>
              </w:rPr>
            </w:pPr>
            <w:r w:rsidRPr="001946C2">
              <w:rPr>
                <w:sz w:val="28"/>
                <w:szCs w:val="28"/>
              </w:rPr>
              <w:t>1 hour</w:t>
            </w:r>
            <w:r>
              <w:rPr>
                <w:sz w:val="28"/>
                <w:szCs w:val="28"/>
              </w:rPr>
              <w:t xml:space="preserve"> lesson</w:t>
            </w:r>
          </w:p>
        </w:tc>
        <w:tc>
          <w:tcPr>
            <w:tcW w:w="1276" w:type="dxa"/>
          </w:tcPr>
          <w:p w14:paraId="1290D305" w14:textId="6ACE1159" w:rsidR="001005C4" w:rsidRPr="001946C2" w:rsidRDefault="001005C4">
            <w:pPr>
              <w:rPr>
                <w:sz w:val="28"/>
                <w:szCs w:val="28"/>
              </w:rPr>
            </w:pPr>
            <w:r w:rsidRPr="001946C2">
              <w:rPr>
                <w:sz w:val="28"/>
                <w:szCs w:val="28"/>
              </w:rPr>
              <w:t>£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8930" w:type="dxa"/>
          </w:tcPr>
          <w:p w14:paraId="5C722AEE" w14:textId="1A01BFFB" w:rsidR="001005C4" w:rsidRPr="001946C2" w:rsidRDefault="001005C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 hour</w:t>
            </w:r>
            <w:proofErr w:type="gramEnd"/>
            <w:r>
              <w:rPr>
                <w:sz w:val="28"/>
                <w:szCs w:val="28"/>
              </w:rPr>
              <w:t xml:space="preserve"> lessons are not recommended other than in specific circumstances</w:t>
            </w:r>
          </w:p>
        </w:tc>
      </w:tr>
      <w:tr w:rsidR="001005C4" w:rsidRPr="001946C2" w14:paraId="29AB23C3" w14:textId="77777777" w:rsidTr="001005C4">
        <w:trPr>
          <w:trHeight w:val="435"/>
        </w:trPr>
        <w:tc>
          <w:tcPr>
            <w:tcW w:w="3681" w:type="dxa"/>
          </w:tcPr>
          <w:p w14:paraId="7EB7F83C" w14:textId="2CD4335E" w:rsidR="001005C4" w:rsidRPr="001946C2" w:rsidRDefault="001005C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1.5 hour</w:t>
            </w:r>
            <w:proofErr w:type="gramEnd"/>
            <w:r>
              <w:rPr>
                <w:sz w:val="28"/>
                <w:szCs w:val="28"/>
              </w:rPr>
              <w:t xml:space="preserve"> lesson</w:t>
            </w:r>
          </w:p>
        </w:tc>
        <w:tc>
          <w:tcPr>
            <w:tcW w:w="1276" w:type="dxa"/>
          </w:tcPr>
          <w:p w14:paraId="72BB1E50" w14:textId="04F24898" w:rsidR="001005C4" w:rsidRPr="001946C2" w:rsidRDefault="001005C4" w:rsidP="00BE0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£65</w:t>
            </w:r>
          </w:p>
        </w:tc>
        <w:tc>
          <w:tcPr>
            <w:tcW w:w="8930" w:type="dxa"/>
          </w:tcPr>
          <w:p w14:paraId="44847C8E" w14:textId="6EB24F97" w:rsidR="001005C4" w:rsidRPr="001946C2" w:rsidRDefault="001005C4" w:rsidP="00BE0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Available for clients who have difficulty coping with 2 hours</w:t>
            </w:r>
          </w:p>
        </w:tc>
      </w:tr>
      <w:tr w:rsidR="001005C4" w:rsidRPr="001946C2" w14:paraId="3491C65F" w14:textId="77777777" w:rsidTr="001005C4">
        <w:trPr>
          <w:trHeight w:val="376"/>
        </w:trPr>
        <w:tc>
          <w:tcPr>
            <w:tcW w:w="3681" w:type="dxa"/>
          </w:tcPr>
          <w:p w14:paraId="7105B348" w14:textId="3D6AF587" w:rsidR="001005C4" w:rsidRPr="001946C2" w:rsidRDefault="001005C4">
            <w:pPr>
              <w:rPr>
                <w:sz w:val="28"/>
                <w:szCs w:val="28"/>
              </w:rPr>
            </w:pPr>
            <w:proofErr w:type="gramStart"/>
            <w:r w:rsidRPr="001946C2">
              <w:rPr>
                <w:sz w:val="28"/>
                <w:szCs w:val="28"/>
              </w:rPr>
              <w:t>2 hour</w:t>
            </w:r>
            <w:proofErr w:type="gramEnd"/>
            <w:r w:rsidRPr="001946C2">
              <w:rPr>
                <w:sz w:val="28"/>
                <w:szCs w:val="28"/>
              </w:rPr>
              <w:t xml:space="preserve"> lesson</w:t>
            </w:r>
          </w:p>
        </w:tc>
        <w:tc>
          <w:tcPr>
            <w:tcW w:w="1276" w:type="dxa"/>
          </w:tcPr>
          <w:p w14:paraId="02BBC4D9" w14:textId="3E587744" w:rsidR="001005C4" w:rsidRPr="001946C2" w:rsidRDefault="001005C4">
            <w:pPr>
              <w:rPr>
                <w:sz w:val="28"/>
                <w:szCs w:val="28"/>
              </w:rPr>
            </w:pPr>
            <w:r w:rsidRPr="001946C2">
              <w:rPr>
                <w:sz w:val="28"/>
                <w:szCs w:val="28"/>
              </w:rPr>
              <w:t>£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8930" w:type="dxa"/>
          </w:tcPr>
          <w:p w14:paraId="787B7DB0" w14:textId="7C2E4BA6" w:rsidR="001005C4" w:rsidRPr="001946C2" w:rsidRDefault="00100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Standard lesson time for most </w:t>
            </w:r>
            <w:proofErr w:type="gramStart"/>
            <w:r>
              <w:rPr>
                <w:sz w:val="28"/>
                <w:szCs w:val="28"/>
              </w:rPr>
              <w:t>cost effective</w:t>
            </w:r>
            <w:proofErr w:type="gramEnd"/>
            <w:r>
              <w:rPr>
                <w:sz w:val="28"/>
                <w:szCs w:val="28"/>
              </w:rPr>
              <w:t xml:space="preserve"> learning</w:t>
            </w:r>
          </w:p>
        </w:tc>
      </w:tr>
      <w:tr w:rsidR="001005C4" w:rsidRPr="001946C2" w14:paraId="37BF57FC" w14:textId="77777777" w:rsidTr="001005C4">
        <w:trPr>
          <w:trHeight w:val="376"/>
        </w:trPr>
        <w:tc>
          <w:tcPr>
            <w:tcW w:w="3681" w:type="dxa"/>
          </w:tcPr>
          <w:p w14:paraId="2587B0F4" w14:textId="36A19504" w:rsidR="001005C4" w:rsidRPr="001946C2" w:rsidRDefault="001005C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10 hour</w:t>
            </w:r>
            <w:proofErr w:type="gramEnd"/>
            <w:r>
              <w:rPr>
                <w:sz w:val="28"/>
                <w:szCs w:val="28"/>
              </w:rPr>
              <w:t xml:space="preserve"> block</w:t>
            </w:r>
          </w:p>
        </w:tc>
        <w:tc>
          <w:tcPr>
            <w:tcW w:w="1276" w:type="dxa"/>
          </w:tcPr>
          <w:p w14:paraId="619C548F" w14:textId="33C5E122" w:rsidR="001005C4" w:rsidRPr="001946C2" w:rsidRDefault="001005C4">
            <w:pPr>
              <w:rPr>
                <w:sz w:val="28"/>
                <w:szCs w:val="28"/>
              </w:rPr>
            </w:pPr>
            <w:r w:rsidRPr="001946C2">
              <w:rPr>
                <w:sz w:val="28"/>
                <w:szCs w:val="28"/>
              </w:rPr>
              <w:t>£</w:t>
            </w:r>
            <w:r>
              <w:rPr>
                <w:sz w:val="28"/>
                <w:szCs w:val="28"/>
              </w:rPr>
              <w:t>350</w:t>
            </w:r>
          </w:p>
        </w:tc>
        <w:tc>
          <w:tcPr>
            <w:tcW w:w="8930" w:type="dxa"/>
          </w:tcPr>
          <w:p w14:paraId="496EB916" w14:textId="747B7613" w:rsidR="001005C4" w:rsidRPr="001946C2" w:rsidRDefault="00100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Normally taken as 5 x </w:t>
            </w:r>
            <w:proofErr w:type="gramStart"/>
            <w:r>
              <w:rPr>
                <w:sz w:val="28"/>
                <w:szCs w:val="28"/>
              </w:rPr>
              <w:t>2 hour</w:t>
            </w:r>
            <w:proofErr w:type="gramEnd"/>
            <w:r>
              <w:rPr>
                <w:sz w:val="28"/>
                <w:szCs w:val="28"/>
              </w:rPr>
              <w:t xml:space="preserve"> lessons but variable according to need.</w:t>
            </w:r>
          </w:p>
        </w:tc>
      </w:tr>
      <w:tr w:rsidR="001005C4" w:rsidRPr="001946C2" w14:paraId="3230E342" w14:textId="77777777" w:rsidTr="001005C4">
        <w:trPr>
          <w:trHeight w:val="376"/>
        </w:trPr>
        <w:tc>
          <w:tcPr>
            <w:tcW w:w="3681" w:type="dxa"/>
          </w:tcPr>
          <w:p w14:paraId="4F134053" w14:textId="6F72546A" w:rsidR="001005C4" w:rsidRPr="001946C2" w:rsidRDefault="001005C4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30 hour</w:t>
            </w:r>
            <w:proofErr w:type="gramEnd"/>
            <w:r>
              <w:rPr>
                <w:sz w:val="28"/>
                <w:szCs w:val="28"/>
              </w:rPr>
              <w:t xml:space="preserve"> block </w:t>
            </w:r>
          </w:p>
        </w:tc>
        <w:tc>
          <w:tcPr>
            <w:tcW w:w="1276" w:type="dxa"/>
          </w:tcPr>
          <w:p w14:paraId="30979203" w14:textId="32EF2B4A" w:rsidR="001005C4" w:rsidRPr="001946C2" w:rsidRDefault="001005C4">
            <w:pPr>
              <w:rPr>
                <w:sz w:val="28"/>
                <w:szCs w:val="28"/>
              </w:rPr>
            </w:pPr>
            <w:r w:rsidRPr="001946C2">
              <w:rPr>
                <w:sz w:val="28"/>
                <w:szCs w:val="28"/>
              </w:rPr>
              <w:t>£</w:t>
            </w:r>
            <w:r>
              <w:rPr>
                <w:sz w:val="28"/>
                <w:szCs w:val="28"/>
              </w:rPr>
              <w:t>990</w:t>
            </w:r>
          </w:p>
        </w:tc>
        <w:tc>
          <w:tcPr>
            <w:tcW w:w="8930" w:type="dxa"/>
          </w:tcPr>
          <w:p w14:paraId="5FA0AD9A" w14:textId="67B65528" w:rsidR="001005C4" w:rsidRPr="001946C2" w:rsidRDefault="00100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Normally taken as 15 x </w:t>
            </w:r>
            <w:proofErr w:type="gramStart"/>
            <w:r>
              <w:rPr>
                <w:sz w:val="28"/>
                <w:szCs w:val="28"/>
              </w:rPr>
              <w:t>2 hour</w:t>
            </w:r>
            <w:proofErr w:type="gramEnd"/>
            <w:r>
              <w:rPr>
                <w:sz w:val="28"/>
                <w:szCs w:val="28"/>
              </w:rPr>
              <w:t xml:space="preserve"> lessons but variable according to need.</w:t>
            </w:r>
          </w:p>
        </w:tc>
      </w:tr>
      <w:tr w:rsidR="001005C4" w:rsidRPr="001946C2" w14:paraId="12D5497F" w14:textId="77777777" w:rsidTr="001005C4">
        <w:trPr>
          <w:trHeight w:val="468"/>
        </w:trPr>
        <w:tc>
          <w:tcPr>
            <w:tcW w:w="3681" w:type="dxa"/>
          </w:tcPr>
          <w:p w14:paraId="429F33F7" w14:textId="70AF47AB" w:rsidR="001005C4" w:rsidRPr="001946C2" w:rsidRDefault="001005C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0996744" w14:textId="7B6F1CC2" w:rsidR="001005C4" w:rsidRPr="001946C2" w:rsidRDefault="001005C4"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14:paraId="625931B8" w14:textId="5BC04DA2" w:rsidR="001005C4" w:rsidRPr="001946C2" w:rsidRDefault="001005C4">
            <w:pPr>
              <w:rPr>
                <w:sz w:val="28"/>
                <w:szCs w:val="28"/>
              </w:rPr>
            </w:pPr>
          </w:p>
        </w:tc>
      </w:tr>
    </w:tbl>
    <w:p w14:paraId="762715E9" w14:textId="77777777" w:rsidR="002528C6" w:rsidRDefault="002528C6" w:rsidP="00634F80">
      <w:pPr>
        <w:rPr>
          <w:i/>
          <w:sz w:val="28"/>
          <w:szCs w:val="28"/>
        </w:rPr>
      </w:pPr>
    </w:p>
    <w:p w14:paraId="45028B61" w14:textId="718AD555" w:rsidR="00066922" w:rsidRDefault="003A6D04" w:rsidP="00634F80">
      <w:pPr>
        <w:rPr>
          <w:i/>
          <w:sz w:val="28"/>
          <w:szCs w:val="28"/>
        </w:rPr>
      </w:pPr>
      <w:r w:rsidRPr="001946C2">
        <w:rPr>
          <w:i/>
          <w:sz w:val="28"/>
          <w:szCs w:val="28"/>
        </w:rPr>
        <w:t xml:space="preserve">Note:  Payment for </w:t>
      </w:r>
      <w:r w:rsidR="00066922">
        <w:rPr>
          <w:i/>
          <w:sz w:val="28"/>
          <w:szCs w:val="28"/>
        </w:rPr>
        <w:t xml:space="preserve">individual </w:t>
      </w:r>
      <w:r w:rsidRPr="001946C2">
        <w:rPr>
          <w:i/>
          <w:sz w:val="28"/>
          <w:szCs w:val="28"/>
        </w:rPr>
        <w:t xml:space="preserve">lessons must be received </w:t>
      </w:r>
      <w:r w:rsidR="002528C6">
        <w:rPr>
          <w:i/>
          <w:sz w:val="28"/>
          <w:szCs w:val="28"/>
        </w:rPr>
        <w:t xml:space="preserve">either </w:t>
      </w:r>
      <w:r w:rsidRPr="001946C2">
        <w:rPr>
          <w:i/>
          <w:sz w:val="28"/>
          <w:szCs w:val="28"/>
        </w:rPr>
        <w:t xml:space="preserve">in advance by bank transfer or </w:t>
      </w:r>
      <w:r w:rsidR="002528C6">
        <w:rPr>
          <w:i/>
          <w:sz w:val="28"/>
          <w:szCs w:val="28"/>
        </w:rPr>
        <w:t xml:space="preserve">in </w:t>
      </w:r>
      <w:r w:rsidRPr="001946C2">
        <w:rPr>
          <w:i/>
          <w:sz w:val="28"/>
          <w:szCs w:val="28"/>
        </w:rPr>
        <w:t xml:space="preserve">cash on the day of the lesson. </w:t>
      </w:r>
      <w:r w:rsidR="00066922">
        <w:rPr>
          <w:i/>
          <w:sz w:val="28"/>
          <w:szCs w:val="28"/>
        </w:rPr>
        <w:t>Payment for lesson blocks must be received in advance by bank transfer.</w:t>
      </w:r>
    </w:p>
    <w:p w14:paraId="5ED3DAA0" w14:textId="39257428" w:rsidR="00BE05AF" w:rsidRDefault="003A6D04" w:rsidP="00634F80">
      <w:pPr>
        <w:rPr>
          <w:i/>
          <w:sz w:val="28"/>
          <w:szCs w:val="28"/>
        </w:rPr>
      </w:pPr>
      <w:r w:rsidRPr="001946C2">
        <w:rPr>
          <w:i/>
          <w:sz w:val="28"/>
          <w:szCs w:val="28"/>
        </w:rPr>
        <w:t xml:space="preserve">Cancellations made with less than 48 </w:t>
      </w:r>
      <w:proofErr w:type="spellStart"/>
      <w:r w:rsidRPr="001946C2">
        <w:rPr>
          <w:i/>
          <w:sz w:val="28"/>
          <w:szCs w:val="28"/>
        </w:rPr>
        <w:t>hours notice</w:t>
      </w:r>
      <w:proofErr w:type="spellEnd"/>
      <w:r w:rsidRPr="001946C2">
        <w:rPr>
          <w:i/>
          <w:sz w:val="28"/>
          <w:szCs w:val="28"/>
        </w:rPr>
        <w:t xml:space="preserve"> may not receive a refund.  </w:t>
      </w:r>
    </w:p>
    <w:p w14:paraId="6CE5FFE4" w14:textId="2A5F2D33" w:rsidR="002C5F1E" w:rsidRPr="001946C2" w:rsidRDefault="002C5F1E" w:rsidP="00634F80">
      <w:pPr>
        <w:rPr>
          <w:i/>
          <w:sz w:val="28"/>
          <w:szCs w:val="28"/>
        </w:rPr>
      </w:pPr>
      <w:r>
        <w:rPr>
          <w:i/>
          <w:sz w:val="28"/>
          <w:szCs w:val="28"/>
        </w:rPr>
        <w:t>l</w:t>
      </w:r>
    </w:p>
    <w:p w14:paraId="14ACEB5B" w14:textId="5165611D" w:rsidR="001946C2" w:rsidRDefault="003A6D04" w:rsidP="00634F80">
      <w:pPr>
        <w:rPr>
          <w:sz w:val="28"/>
          <w:szCs w:val="28"/>
        </w:rPr>
      </w:pPr>
      <w:r w:rsidRPr="001946C2">
        <w:rPr>
          <w:b/>
          <w:sz w:val="28"/>
          <w:szCs w:val="28"/>
        </w:rPr>
        <w:t>Bank details for transfers:</w:t>
      </w:r>
      <w:r w:rsidRPr="00BE05AF">
        <w:rPr>
          <w:sz w:val="28"/>
          <w:szCs w:val="28"/>
        </w:rPr>
        <w:t xml:space="preserve">  </w:t>
      </w:r>
      <w:r w:rsidR="001946C2">
        <w:rPr>
          <w:sz w:val="28"/>
          <w:szCs w:val="28"/>
        </w:rPr>
        <w:tab/>
      </w:r>
      <w:r w:rsidRPr="00BE05AF">
        <w:rPr>
          <w:sz w:val="28"/>
          <w:szCs w:val="28"/>
        </w:rPr>
        <w:t xml:space="preserve">Sort code: 30 97 28   </w:t>
      </w:r>
      <w:r w:rsidR="001946C2">
        <w:rPr>
          <w:sz w:val="28"/>
          <w:szCs w:val="28"/>
        </w:rPr>
        <w:tab/>
      </w:r>
      <w:r w:rsidRPr="00BE05AF">
        <w:rPr>
          <w:sz w:val="28"/>
          <w:szCs w:val="28"/>
        </w:rPr>
        <w:t xml:space="preserve"> Account number: 50513360</w:t>
      </w:r>
    </w:p>
    <w:p w14:paraId="2F6E7842" w14:textId="6AAA9E63" w:rsidR="000A233F" w:rsidRDefault="001946C2" w:rsidP="00634F80">
      <w:pPr>
        <w:rPr>
          <w:sz w:val="28"/>
          <w:szCs w:val="28"/>
        </w:rPr>
      </w:pPr>
      <w:r>
        <w:rPr>
          <w:b/>
          <w:sz w:val="28"/>
          <w:szCs w:val="28"/>
        </w:rPr>
        <w:t>Contact details: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Website</w:t>
      </w:r>
      <w:r>
        <w:rPr>
          <w:b/>
          <w:sz w:val="28"/>
          <w:szCs w:val="28"/>
        </w:rPr>
        <w:t xml:space="preserve">:  </w:t>
      </w:r>
      <w:hyperlink r:id="rId5" w:history="1">
        <w:r w:rsidRPr="003F261C">
          <w:rPr>
            <w:rStyle w:val="Hyperlink"/>
            <w:sz w:val="28"/>
            <w:szCs w:val="28"/>
          </w:rPr>
          <w:t>www.drivingcornwall.co.uk</w:t>
        </w:r>
      </w:hyperlink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email: </w:t>
      </w:r>
      <w:hyperlink r:id="rId6" w:history="1">
        <w:r w:rsidR="00245758">
          <w:rPr>
            <w:rStyle w:val="Hyperlink"/>
            <w:sz w:val="28"/>
            <w:szCs w:val="28"/>
          </w:rPr>
          <w:t>price_trevor@sky.com</w:t>
        </w:r>
      </w:hyperlink>
      <w:r>
        <w:rPr>
          <w:sz w:val="28"/>
          <w:szCs w:val="28"/>
        </w:rPr>
        <w:t xml:space="preserve"> </w:t>
      </w:r>
      <w:r w:rsidR="003A6D04" w:rsidRPr="00BE05AF">
        <w:rPr>
          <w:sz w:val="28"/>
          <w:szCs w:val="28"/>
        </w:rPr>
        <w:t xml:space="preserve"> </w:t>
      </w:r>
    </w:p>
    <w:p w14:paraId="5BF0A30C" w14:textId="2C6D1658" w:rsidR="001946C2" w:rsidRPr="00BE05AF" w:rsidRDefault="001946C2" w:rsidP="00634F8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Mobile:  </w:t>
      </w:r>
      <w:r w:rsidR="00245758">
        <w:rPr>
          <w:sz w:val="28"/>
          <w:szCs w:val="28"/>
        </w:rPr>
        <w:t xml:space="preserve">Trevor - </w:t>
      </w:r>
      <w:r>
        <w:rPr>
          <w:sz w:val="28"/>
          <w:szCs w:val="28"/>
        </w:rPr>
        <w:t>07584 659615</w:t>
      </w:r>
      <w:r w:rsidR="00245758">
        <w:rPr>
          <w:sz w:val="28"/>
          <w:szCs w:val="28"/>
        </w:rPr>
        <w:tab/>
      </w:r>
      <w:r w:rsidR="00245758">
        <w:rPr>
          <w:sz w:val="28"/>
          <w:szCs w:val="28"/>
        </w:rPr>
        <w:tab/>
        <w:t>Angie:  07790 399456</w:t>
      </w:r>
    </w:p>
    <w:sectPr w:rsidR="001946C2" w:rsidRPr="00BE05AF" w:rsidSect="00D03A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7F"/>
    <w:rsid w:val="00000479"/>
    <w:rsid w:val="00066922"/>
    <w:rsid w:val="000A233F"/>
    <w:rsid w:val="001005C4"/>
    <w:rsid w:val="00157A3D"/>
    <w:rsid w:val="001946C2"/>
    <w:rsid w:val="001B35FD"/>
    <w:rsid w:val="00245758"/>
    <w:rsid w:val="002528C6"/>
    <w:rsid w:val="002C5F1E"/>
    <w:rsid w:val="003A6D04"/>
    <w:rsid w:val="00422564"/>
    <w:rsid w:val="00456F98"/>
    <w:rsid w:val="004B680E"/>
    <w:rsid w:val="00503F86"/>
    <w:rsid w:val="00547784"/>
    <w:rsid w:val="00622C41"/>
    <w:rsid w:val="00634F80"/>
    <w:rsid w:val="00640432"/>
    <w:rsid w:val="006F09B3"/>
    <w:rsid w:val="00716D8A"/>
    <w:rsid w:val="0078102D"/>
    <w:rsid w:val="007D347F"/>
    <w:rsid w:val="007D66E7"/>
    <w:rsid w:val="008B7D7B"/>
    <w:rsid w:val="008F72B7"/>
    <w:rsid w:val="00BE05AF"/>
    <w:rsid w:val="00D03AE1"/>
    <w:rsid w:val="00D83AFB"/>
    <w:rsid w:val="00E164EE"/>
    <w:rsid w:val="00E705AB"/>
    <w:rsid w:val="00EA0D2A"/>
    <w:rsid w:val="00F23719"/>
    <w:rsid w:val="00FD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63927"/>
  <w15:chartTrackingRefBased/>
  <w15:docId w15:val="{9BB8D7A2-F50D-4039-9170-218225F7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4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vor@drivingcornwall.co.uk" TargetMode="External"/><Relationship Id="rId5" Type="http://schemas.openxmlformats.org/officeDocument/2006/relationships/hyperlink" Target="http://www.drivingcornwall.co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Price</dc:creator>
  <cp:keywords/>
  <dc:description/>
  <cp:lastModifiedBy>Trevor Price</cp:lastModifiedBy>
  <cp:revision>2</cp:revision>
  <cp:lastPrinted>2023-10-08T15:47:00Z</cp:lastPrinted>
  <dcterms:created xsi:type="dcterms:W3CDTF">2026-02-05T09:59:00Z</dcterms:created>
  <dcterms:modified xsi:type="dcterms:W3CDTF">2026-02-05T09:59:00Z</dcterms:modified>
</cp:coreProperties>
</file>